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6B02" w:rsidRDefault="00DD6B02" w:rsidP="00DD6B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instrText xml:space="preserve"> HYPERLINK "</w:instrText>
      </w:r>
      <w:r w:rsidRPr="00DD6B0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instrText>https://mattomatti.com/pl/a68</w:instrTex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fldChar w:fldCharType="separate"/>
      </w:r>
      <w:r w:rsidRPr="00B447C7">
        <w:rPr>
          <w:rStyle w:val="Hipercze"/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https://mattomatti.com/pl/a68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fldChar w:fldCharType="end"/>
      </w:r>
    </w:p>
    <w:p w:rsidR="00DD6B02" w:rsidRDefault="00DD6B02" w:rsidP="00DD6B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drawing>
          <wp:inline distT="0" distB="0" distL="0" distR="0" wp14:anchorId="1D4AA9EB" wp14:editId="54655F0E">
            <wp:extent cx="6554874" cy="7038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2316" cy="704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B02" w:rsidRPr="00DD6B02" w:rsidRDefault="00DD6B02" w:rsidP="00DD6B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lastRenderedPageBreak/>
        <w:drawing>
          <wp:inline distT="0" distB="0" distL="0" distR="0" wp14:anchorId="01CB933F" wp14:editId="39CB1D07">
            <wp:extent cx="5695950" cy="513401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3979" cy="515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B0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Implementacja</w:t>
      </w:r>
    </w:p>
    <w:p w:rsidR="00DD6B02" w:rsidRPr="00DD6B02" w:rsidRDefault="00DD6B02" w:rsidP="00DD6B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Funkcja główna</w:t>
      </w:r>
    </w:p>
    <w:p w:rsidR="00DD6B02" w:rsidRPr="00DD6B02" w:rsidRDefault="00DD6B02" w:rsidP="00DD6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Przypuśćmy, że funkcja </w:t>
      </w:r>
      <w:proofErr w:type="spellStart"/>
      <w:r w:rsidRPr="00DD6B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zapakujZachlannie</w:t>
      </w:r>
      <w:proofErr w:type="spellEnd"/>
      <w:r w:rsidRPr="00DD6B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()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otrzymuje następujące argumenty: </w:t>
      </w:r>
      <w:proofErr w:type="spellStart"/>
      <w:r w:rsidRPr="00DD6B0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p_waga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lista zawierająca wagi </w:t>
      </w:r>
      <w:r w:rsidRPr="00DD6B0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n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elementów, </w:t>
      </w:r>
      <w:proofErr w:type="spellStart"/>
      <w:r w:rsidRPr="00DD6B0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p_wart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lista zawierająca wartość </w:t>
      </w:r>
      <w:r w:rsidRPr="00DD6B0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n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elementów, </w:t>
      </w:r>
      <w:r w:rsidRPr="00DD6B0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n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określa ile jest różnych przedmiotów oraz </w:t>
      </w:r>
      <w:r w:rsidRPr="00DD6B0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maksymalna waga jaką można spakować. Wtedy algorytm wygląda następująco:</w:t>
      </w:r>
    </w:p>
    <w:p w:rsidR="00DD6B02" w:rsidRPr="00DD6B02" w:rsidRDefault="00DD6B02" w:rsidP="00DD6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double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zapakujZachlannie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(double*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p_waga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, double*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p_wart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, int n, double U) {</w:t>
      </w:r>
    </w:p>
    <w:p w:rsidR="00DD6B02" w:rsidRPr="00DD6B02" w:rsidRDefault="00DD6B02" w:rsidP="00DD6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  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sortuj(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p_waga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p_wart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n);</w:t>
      </w:r>
    </w:p>
    <w:p w:rsidR="00DD6B02" w:rsidRPr="00DD6B02" w:rsidRDefault="00DD6B02" w:rsidP="00DD6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double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= 0;</w:t>
      </w:r>
    </w:p>
    <w:p w:rsidR="00DD6B02" w:rsidRPr="00DD6B02" w:rsidRDefault="00DD6B02" w:rsidP="00DD6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sztuk = 0;</w:t>
      </w:r>
    </w:p>
    <w:p w:rsidR="00DD6B02" w:rsidRPr="00DD6B02" w:rsidRDefault="00DD6B02" w:rsidP="00DD6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  for(int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i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= 0;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i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&lt; n;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i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++){</w:t>
      </w:r>
    </w:p>
    <w:p w:rsidR="00DD6B02" w:rsidRPr="00DD6B02" w:rsidRDefault="00DD6B02" w:rsidP="00DD6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    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sztuk = U /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p_waga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[i];</w:t>
      </w:r>
    </w:p>
    <w:p w:rsidR="00DD6B02" w:rsidRPr="00DD6B02" w:rsidRDefault="00DD6B02" w:rsidP="00DD6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 U -= sztuk *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p_waga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[i];</w:t>
      </w:r>
    </w:p>
    <w:p w:rsidR="00DD6B02" w:rsidRPr="00DD6B02" w:rsidRDefault="00DD6B02" w:rsidP="00DD6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 W += sztuk *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p_wart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[i];</w:t>
      </w:r>
    </w:p>
    <w:p w:rsidR="00DD6B02" w:rsidRPr="00DD6B02" w:rsidRDefault="00DD6B02" w:rsidP="00DD6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}</w:t>
      </w:r>
    </w:p>
    <w:p w:rsidR="00DD6B02" w:rsidRPr="00DD6B02" w:rsidRDefault="00DD6B02" w:rsidP="00DD6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return W;</w:t>
      </w:r>
    </w:p>
    <w:p w:rsidR="00DD6B02" w:rsidRPr="00DD6B02" w:rsidRDefault="00DD6B02" w:rsidP="00DD6B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}</w:t>
      </w:r>
    </w:p>
    <w:p w:rsidR="00DD6B02" w:rsidRPr="00DD6B02" w:rsidRDefault="00DD6B02" w:rsidP="00DD6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(1.) Wynikiem funkcji będzie łączna wartość zapakowanych przedmiotów. (2.) Dane na początku należy posortować względem opłacalności. Deklaracja (3.) zmiennej </w:t>
      </w:r>
      <w:r w:rsidRPr="00DD6B0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która będzie zliczać wartości przedmiotów oraz (4.) </w:t>
      </w:r>
      <w:r w:rsidRPr="00DD6B0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sztuk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zmienna, która przechowa w </w:t>
      </w:r>
      <w:r w:rsidRPr="00DD6B0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i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-tej iteracji ile sztuk można zapakować. (5.) Dla każdego przedmiotu należy: (6.) wyliczyć ile sztuk można zapakować, a następnie symulując pakowanie: (7.) 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zmniejszyć wartość ile można jeszcze zapakować oraz (8.) zwiększyć wartość plecaka. Na koniec (10.) należy zwrócić </w:t>
      </w:r>
      <w:r w:rsidRPr="00DD6B0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W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:rsidR="00DD6B02" w:rsidRPr="00DD6B02" w:rsidRDefault="00DD6B02" w:rsidP="00DD6B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pl-PL"/>
          <w14:ligatures w14:val="none"/>
        </w:rPr>
        <w:t>Sortowanie danych</w:t>
      </w:r>
    </w:p>
    <w:p w:rsidR="00DD6B02" w:rsidRPr="00DD6B02" w:rsidRDefault="00DD6B02" w:rsidP="00DD6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Danych nie da rady posortować względem tylko jednej listy - trzeba tu napisać niestandardowe sortowanie, które uwzględni wartości z jednej jak i drugiej listy. Przykładowa implementacja na podstawie sortowania bąbelkowego wygląda następująco:</w:t>
      </w:r>
    </w:p>
    <w:p w:rsidR="00DD6B02" w:rsidRPr="00DD6B02" w:rsidRDefault="00DD6B02" w:rsidP="00DD6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void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sortuj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(double*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p_waga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, double*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p_wart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, int n){</w:t>
      </w:r>
    </w:p>
    <w:p w:rsidR="00DD6B02" w:rsidRPr="00DD6B02" w:rsidRDefault="00DD6B02" w:rsidP="00DD6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 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double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t;</w:t>
      </w:r>
    </w:p>
    <w:p w:rsidR="00DD6B02" w:rsidRPr="00DD6B02" w:rsidRDefault="00DD6B02" w:rsidP="00DD6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  for(int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i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= 0;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i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&lt; n - 1;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i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++){</w:t>
      </w:r>
    </w:p>
    <w:p w:rsidR="00DD6B02" w:rsidRPr="00DD6B02" w:rsidRDefault="00DD6B02" w:rsidP="00DD6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    for(int j = 0; j &lt; n -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i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- 1;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j++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){</w:t>
      </w:r>
    </w:p>
    <w:p w:rsidR="00DD6B02" w:rsidRPr="00DD6B02" w:rsidRDefault="00DD6B02" w:rsidP="00DD6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      if(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p_wart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[j]/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p_waga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[j] &lt;=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p_wart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[j+1]/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p_waga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[j+1]){</w:t>
      </w:r>
    </w:p>
    <w:p w:rsidR="00DD6B02" w:rsidRPr="00DD6B02" w:rsidRDefault="00DD6B02" w:rsidP="00DD6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        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 =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p_waga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[j];</w:t>
      </w:r>
    </w:p>
    <w:p w:rsidR="00DD6B02" w:rsidRPr="00DD6B02" w:rsidRDefault="00DD6B02" w:rsidP="00DD6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    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p_waga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[j] =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p_waga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[j + 1];</w:t>
      </w:r>
    </w:p>
    <w:p w:rsidR="00DD6B02" w:rsidRPr="00DD6B02" w:rsidRDefault="00DD6B02" w:rsidP="00DD6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    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p_waga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[j + 1] = t;</w:t>
      </w:r>
    </w:p>
    <w:p w:rsidR="00DD6B02" w:rsidRPr="00DD6B02" w:rsidRDefault="00DD6B02" w:rsidP="00DD6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     t =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p_wart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[j];</w:t>
      </w:r>
    </w:p>
    <w:p w:rsidR="00DD6B02" w:rsidRPr="00DD6B02" w:rsidRDefault="00DD6B02" w:rsidP="00DD6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    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p_wart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[j] =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p_wart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[j + 1];</w:t>
      </w:r>
    </w:p>
    <w:p w:rsidR="00DD6B02" w:rsidRPr="00DD6B02" w:rsidRDefault="00DD6B02" w:rsidP="00DD6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     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p_wart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[j + 1] = t;</w:t>
      </w:r>
    </w:p>
    <w:p w:rsidR="00DD6B02" w:rsidRPr="00DD6B02" w:rsidRDefault="00DD6B02" w:rsidP="00DD6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   }</w:t>
      </w:r>
    </w:p>
    <w:p w:rsidR="00DD6B02" w:rsidRPr="00DD6B02" w:rsidRDefault="00DD6B02" w:rsidP="00DD6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  }</w:t>
      </w:r>
    </w:p>
    <w:p w:rsidR="00DD6B02" w:rsidRPr="00DD6B02" w:rsidRDefault="00DD6B02" w:rsidP="00DD6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}</w:t>
      </w:r>
    </w:p>
    <w:p w:rsidR="00DD6B02" w:rsidRPr="00DD6B02" w:rsidRDefault="00DD6B02" w:rsidP="00DD6B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}</w:t>
      </w:r>
    </w:p>
    <w:p w:rsidR="00DD6B02" w:rsidRPr="00DD6B02" w:rsidRDefault="00DD6B02" w:rsidP="00DD6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Różnica względem zwykłego sortowanie bąbelkowego polega na tym, że (1.) podane są dwie listy w argumentach i (5.) podczas porównywania jest wyliczana opłacalność każdego elementu. W przypadku, gdy elementy należy zamienić należy pamiętać, że trzeba tego dokonać na obu listach! Oczywiście do sortowanie można utworzyć dodatkową listę z wyliczonymi wartościami i użyć całkowicie innej metody sortowania.</w:t>
      </w:r>
    </w:p>
    <w:p w:rsidR="00DD6B02" w:rsidRPr="00DD6B02" w:rsidRDefault="00DD6B02" w:rsidP="00DD6B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Testowanie funkcji</w:t>
      </w:r>
    </w:p>
    <w:p w:rsidR="00DD6B02" w:rsidRPr="00DD6B02" w:rsidRDefault="00DD6B02" w:rsidP="00DD6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celu przetestowania programu można skorzystać z poniższej funkcji, która oczekuje kolejno: </w:t>
      </w:r>
      <w:r w:rsidRPr="00DD6B0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n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ile jest różnych przedmiotów, </w:t>
      </w:r>
      <w:r w:rsidRPr="00DD6B0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maksymalny udźwig plecaka. Następne </w:t>
      </w:r>
      <w:r w:rsidRPr="00DD6B0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n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elementów określa wartości elementów, a kolejne </w:t>
      </w:r>
      <w:r w:rsidRPr="00DD6B02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n</w:t>
      </w: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ich wagę. Jako wynik podana jest łączna wartość przedmiotów plecaków zapakowana zgodnie z algorytmem zachłannym.</w:t>
      </w:r>
    </w:p>
    <w:p w:rsidR="00DD6B02" w:rsidRPr="00DD6B02" w:rsidRDefault="00DD6B02" w:rsidP="00DD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main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() {</w:t>
      </w:r>
    </w:p>
    <w:p w:rsidR="00DD6B02" w:rsidRPr="00DD6B02" w:rsidRDefault="00DD6B02" w:rsidP="00DD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n;</w:t>
      </w:r>
    </w:p>
    <w:p w:rsidR="00DD6B02" w:rsidRPr="00DD6B02" w:rsidRDefault="00DD6B02" w:rsidP="00DD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double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U;</w:t>
      </w:r>
    </w:p>
    <w:p w:rsidR="00DD6B02" w:rsidRPr="00DD6B02" w:rsidRDefault="00DD6B02" w:rsidP="00DD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cin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&gt;&gt; n &gt;&gt; U;</w:t>
      </w:r>
    </w:p>
    <w:p w:rsidR="00DD6B02" w:rsidRPr="00DD6B02" w:rsidRDefault="00DD6B02" w:rsidP="00DD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  double*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p_wart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= new double[n];</w:t>
      </w:r>
    </w:p>
    <w:p w:rsidR="00DD6B02" w:rsidRPr="00DD6B02" w:rsidRDefault="00DD6B02" w:rsidP="00DD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  for(int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i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= 0;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i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&lt; n;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i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++)</w:t>
      </w:r>
    </w:p>
    <w:p w:rsidR="00DD6B02" w:rsidRPr="00DD6B02" w:rsidRDefault="00DD6B02" w:rsidP="00DD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   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cin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&gt;&gt;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p_wart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[i];</w:t>
      </w:r>
    </w:p>
    <w:p w:rsidR="00DD6B02" w:rsidRPr="00DD6B02" w:rsidRDefault="00DD6B02" w:rsidP="00DD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  double*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p_waga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= new double[n];</w:t>
      </w:r>
    </w:p>
    <w:p w:rsidR="00DD6B02" w:rsidRPr="00DD6B02" w:rsidRDefault="00DD6B02" w:rsidP="00DD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  for(int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i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= 0;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i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&lt; n;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i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++)</w:t>
      </w:r>
    </w:p>
    <w:p w:rsidR="00DD6B02" w:rsidRPr="00DD6B02" w:rsidRDefault="00DD6B02" w:rsidP="00DD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   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cin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&gt;&gt;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p_waga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[i];</w:t>
      </w:r>
    </w:p>
    <w:p w:rsidR="00DD6B02" w:rsidRPr="00DD6B02" w:rsidRDefault="00DD6B02" w:rsidP="00DD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cout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&lt;&lt;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zapakujZachlannie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p_waga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p_wart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n, U);</w:t>
      </w:r>
    </w:p>
    <w:p w:rsidR="00DD6B02" w:rsidRPr="00DD6B02" w:rsidRDefault="00DD6B02" w:rsidP="00DD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cout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&lt;&lt;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endl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:rsidR="00DD6B02" w:rsidRPr="00DD6B02" w:rsidRDefault="00DD6B02" w:rsidP="00DD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delete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[]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p_waga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p_wart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</w:t>
      </w:r>
    </w:p>
    <w:p w:rsidR="00DD6B02" w:rsidRPr="00DD6B02" w:rsidRDefault="00DD6B02" w:rsidP="00DD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system("</w:t>
      </w:r>
      <w:proofErr w:type="spellStart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pause</w:t>
      </w:r>
      <w:proofErr w:type="spellEnd"/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");</w:t>
      </w:r>
    </w:p>
    <w:p w:rsidR="00DD6B02" w:rsidRPr="00DD6B02" w:rsidRDefault="00DD6B02" w:rsidP="00DD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 return 0;</w:t>
      </w:r>
    </w:p>
    <w:p w:rsidR="00DD6B02" w:rsidRPr="00DD6B02" w:rsidRDefault="00DD6B02" w:rsidP="00DD6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D6B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}</w:t>
      </w:r>
    </w:p>
    <w:p w:rsidR="006325FE" w:rsidRDefault="00DD6B02">
      <w:r>
        <w:lastRenderedPageBreak/>
        <w:t>///-----------------------------------------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B02">
        <w:rPr>
          <w:rFonts w:ascii="Times New Roman" w:hAnsi="Times New Roman" w:cs="Times New Roman"/>
          <w:sz w:val="20"/>
          <w:szCs w:val="20"/>
        </w:rPr>
        <w:t>/*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B02">
        <w:rPr>
          <w:rFonts w:ascii="Times New Roman" w:hAnsi="Times New Roman" w:cs="Times New Roman"/>
          <w:sz w:val="20"/>
          <w:szCs w:val="20"/>
        </w:rPr>
        <w:tab/>
        <w:t>http://mattomatti.com/pl/a68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B02">
        <w:rPr>
          <w:rFonts w:ascii="Times New Roman" w:hAnsi="Times New Roman" w:cs="Times New Roman"/>
          <w:sz w:val="20"/>
          <w:szCs w:val="20"/>
        </w:rPr>
        <w:t>*/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>#include &lt;iostream&gt;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>using namespace std;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void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sortuj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(double*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p_waga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, double*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p_wart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, int*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p_pos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, int n){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>double t;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 xml:space="preserve">for(int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= 0;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&lt; n - 1;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++){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 xml:space="preserve">for(int j = 0; j &lt; n -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- 1;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j++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){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>if(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p_wart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[j]/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p_waga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[j] &lt;=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p_wart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[j+1]/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p_waga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[j+1]){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>swap(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p_waga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[j],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p_waga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[j+1]);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swap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p_wart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 xml:space="preserve">[j], 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p_wart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>[j+1]);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B02">
        <w:rPr>
          <w:rFonts w:ascii="Times New Roman" w:hAnsi="Times New Roman" w:cs="Times New Roman"/>
          <w:sz w:val="20"/>
          <w:szCs w:val="20"/>
        </w:rPr>
        <w:tab/>
      </w:r>
      <w:r w:rsidRPr="00DD6B02">
        <w:rPr>
          <w:rFonts w:ascii="Times New Roman" w:hAnsi="Times New Roman" w:cs="Times New Roman"/>
          <w:sz w:val="20"/>
          <w:szCs w:val="20"/>
        </w:rPr>
        <w:tab/>
      </w:r>
      <w:r w:rsidRPr="00DD6B02">
        <w:rPr>
          <w:rFonts w:ascii="Times New Roman" w:hAnsi="Times New Roman" w:cs="Times New Roman"/>
          <w:sz w:val="20"/>
          <w:szCs w:val="20"/>
        </w:rPr>
        <w:tab/>
      </w:r>
      <w:r w:rsidRPr="00DD6B0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swap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p_pos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 xml:space="preserve">[j], 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p_pos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>[j+1]);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</w:rPr>
        <w:tab/>
      </w:r>
      <w:r w:rsidRPr="00DD6B02">
        <w:rPr>
          <w:rFonts w:ascii="Times New Roman" w:hAnsi="Times New Roman" w:cs="Times New Roman"/>
          <w:sz w:val="20"/>
          <w:szCs w:val="20"/>
        </w:rPr>
        <w:tab/>
      </w:r>
      <w:r w:rsidRPr="00DD6B02">
        <w:rPr>
          <w:rFonts w:ascii="Times New Roman" w:hAnsi="Times New Roman" w:cs="Times New Roman"/>
          <w:sz w:val="20"/>
          <w:szCs w:val="20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>}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>}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int*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zapakujZachlannie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(double*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p_waga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, double*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p_wart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, int n, double U) {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 xml:space="preserve">int*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p_pos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= new int[n];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 xml:space="preserve">for(int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= 0;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&lt; n;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++)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p_pos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>[i] = i;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B02">
        <w:rPr>
          <w:rFonts w:ascii="Times New Roman" w:hAnsi="Times New Roman" w:cs="Times New Roman"/>
          <w:sz w:val="20"/>
          <w:szCs w:val="20"/>
        </w:rPr>
        <w:tab/>
        <w:t>sortuj(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p_waga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p_wart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p_pos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>, n);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int*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p_sztuk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= new int[n];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 xml:space="preserve">for(int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= 0;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&lt; n;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++){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p_sztuk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p_pos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 xml:space="preserve">[i]] = U / 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p_waga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>[i];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B02">
        <w:rPr>
          <w:rFonts w:ascii="Times New Roman" w:hAnsi="Times New Roman" w:cs="Times New Roman"/>
          <w:sz w:val="20"/>
          <w:szCs w:val="20"/>
        </w:rPr>
        <w:tab/>
      </w:r>
      <w:r w:rsidRPr="00DD6B02">
        <w:rPr>
          <w:rFonts w:ascii="Times New Roman" w:hAnsi="Times New Roman" w:cs="Times New Roman"/>
          <w:sz w:val="20"/>
          <w:szCs w:val="20"/>
        </w:rPr>
        <w:tab/>
        <w:t xml:space="preserve">U -= 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p_sztuk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p_pos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 xml:space="preserve">[i]] * 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p_waga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>[i];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 xml:space="preserve">delete[]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p_pos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 xml:space="preserve">return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p_sztuk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>}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>int main () {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>int n;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>double U;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cin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&gt;&gt; n &gt;&gt; U;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 xml:space="preserve">double*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p_wart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= new double[n];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 xml:space="preserve">for(int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= 0;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&lt; n;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++)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cin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&gt;&gt;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p_wart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[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];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 xml:space="preserve">double*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p_waga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= new double[n];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  <w:t xml:space="preserve">for(int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= 0;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&lt; n;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++)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cin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 xml:space="preserve"> &gt;&gt; 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p_waga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>[i];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B0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int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p_sztuk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zapakujZachlannie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p_waga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p_wart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>, n, U);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D6B02">
        <w:rPr>
          <w:rFonts w:ascii="Times New Roman" w:hAnsi="Times New Roman" w:cs="Times New Roman"/>
          <w:sz w:val="20"/>
          <w:szCs w:val="20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for(int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= 0;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 xml:space="preserve"> &lt; n; </w:t>
      </w:r>
      <w:proofErr w:type="spellStart"/>
      <w:r w:rsidRPr="00DD6B0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DD6B02">
        <w:rPr>
          <w:rFonts w:ascii="Times New Roman" w:hAnsi="Times New Roman" w:cs="Times New Roman"/>
          <w:sz w:val="20"/>
          <w:szCs w:val="20"/>
          <w:lang w:val="en-US"/>
        </w:rPr>
        <w:t>++)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D6B02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cout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 xml:space="preserve"> &lt;&lt; 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p_sztuk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>[i] &lt;&lt; " ";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B0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delete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 xml:space="preserve">[] 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p_waga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p_wart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p_sztuk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>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B02">
        <w:rPr>
          <w:rFonts w:ascii="Times New Roman" w:hAnsi="Times New Roman" w:cs="Times New Roman"/>
          <w:sz w:val="20"/>
          <w:szCs w:val="20"/>
        </w:rPr>
        <w:tab/>
        <w:t>system("</w:t>
      </w:r>
      <w:proofErr w:type="spellStart"/>
      <w:r w:rsidRPr="00DD6B02">
        <w:rPr>
          <w:rFonts w:ascii="Times New Roman" w:hAnsi="Times New Roman" w:cs="Times New Roman"/>
          <w:sz w:val="20"/>
          <w:szCs w:val="20"/>
        </w:rPr>
        <w:t>pause</w:t>
      </w:r>
      <w:proofErr w:type="spellEnd"/>
      <w:r w:rsidRPr="00DD6B02">
        <w:rPr>
          <w:rFonts w:ascii="Times New Roman" w:hAnsi="Times New Roman" w:cs="Times New Roman"/>
          <w:sz w:val="20"/>
          <w:szCs w:val="20"/>
        </w:rPr>
        <w:t>");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B02">
        <w:rPr>
          <w:rFonts w:ascii="Times New Roman" w:hAnsi="Times New Roman" w:cs="Times New Roman"/>
          <w:sz w:val="20"/>
          <w:szCs w:val="20"/>
        </w:rPr>
        <w:tab/>
        <w:t>return 0;</w:t>
      </w:r>
    </w:p>
    <w:p w:rsidR="00DD6B02" w:rsidRPr="00DD6B02" w:rsidRDefault="00DD6B02" w:rsidP="00DD6B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6B02">
        <w:rPr>
          <w:rFonts w:ascii="Times New Roman" w:hAnsi="Times New Roman" w:cs="Times New Roman"/>
          <w:sz w:val="20"/>
          <w:szCs w:val="20"/>
        </w:rPr>
        <w:t>}</w:t>
      </w:r>
    </w:p>
    <w:sectPr w:rsidR="00DD6B02" w:rsidRPr="00DD6B02" w:rsidSect="00DD6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769"/>
    <w:multiLevelType w:val="multilevel"/>
    <w:tmpl w:val="D808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318FB"/>
    <w:multiLevelType w:val="multilevel"/>
    <w:tmpl w:val="018E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741C2"/>
    <w:multiLevelType w:val="multilevel"/>
    <w:tmpl w:val="CBF6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0897864">
    <w:abstractNumId w:val="0"/>
  </w:num>
  <w:num w:numId="2" w16cid:durableId="731195978">
    <w:abstractNumId w:val="1"/>
  </w:num>
  <w:num w:numId="3" w16cid:durableId="55008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02"/>
    <w:rsid w:val="006325FE"/>
    <w:rsid w:val="00D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FFBA"/>
  <w15:chartTrackingRefBased/>
  <w15:docId w15:val="{7BE2586A-7D03-4C5D-9995-6EF6359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D6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DD6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6B0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DD6B02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DD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t">
    <w:name w:val="ct"/>
    <w:basedOn w:val="Domylnaczcionkaakapitu"/>
    <w:rsid w:val="00DD6B02"/>
  </w:style>
  <w:style w:type="character" w:customStyle="1" w:styleId="ck">
    <w:name w:val="ck"/>
    <w:basedOn w:val="Domylnaczcionkaakapitu"/>
    <w:rsid w:val="00DD6B02"/>
  </w:style>
  <w:style w:type="character" w:customStyle="1" w:styleId="cw">
    <w:name w:val="cw"/>
    <w:basedOn w:val="Domylnaczcionkaakapitu"/>
    <w:rsid w:val="00DD6B02"/>
  </w:style>
  <w:style w:type="character" w:styleId="Hipercze">
    <w:name w:val="Hyperlink"/>
    <w:basedOn w:val="Domylnaczcionkaakapitu"/>
    <w:uiPriority w:val="99"/>
    <w:unhideWhenUsed/>
    <w:rsid w:val="00DD6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6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589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Leszek_PC</dc:creator>
  <cp:keywords/>
  <dc:description/>
  <cp:lastModifiedBy>Leszek_PC</cp:lastModifiedBy>
  <cp:revision>1</cp:revision>
  <dcterms:created xsi:type="dcterms:W3CDTF">2023-04-13T08:11:00Z</dcterms:created>
  <dcterms:modified xsi:type="dcterms:W3CDTF">2023-04-13T08:20:00Z</dcterms:modified>
</cp:coreProperties>
</file>